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DBD6" w14:textId="0C44B44F" w:rsidR="00822F45" w:rsidRDefault="00E26254" w:rsidP="00822F45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conseil municipal du 1</w:t>
      </w:r>
      <w:r w:rsidR="00F65C86">
        <w:rPr>
          <w:caps/>
          <w:sz w:val="32"/>
          <w:szCs w:val="32"/>
        </w:rPr>
        <w:t>9</w:t>
      </w:r>
      <w:r>
        <w:rPr>
          <w:caps/>
          <w:sz w:val="32"/>
          <w:szCs w:val="32"/>
        </w:rPr>
        <w:t xml:space="preserve"> juin</w:t>
      </w:r>
      <w:r w:rsidR="00040863">
        <w:rPr>
          <w:caps/>
          <w:sz w:val="32"/>
          <w:szCs w:val="32"/>
        </w:rPr>
        <w:t xml:space="preserve"> </w:t>
      </w:r>
      <w:r>
        <w:rPr>
          <w:caps/>
          <w:sz w:val="32"/>
          <w:szCs w:val="32"/>
        </w:rPr>
        <w:t>2023</w:t>
      </w:r>
    </w:p>
    <w:p w14:paraId="4B7695DB" w14:textId="77777777" w:rsidR="00822F45" w:rsidRPr="003D0972" w:rsidRDefault="00822F45" w:rsidP="00822F45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deliberations</w:t>
      </w:r>
    </w:p>
    <w:p w14:paraId="1F5FC8BA" w14:textId="77777777" w:rsidR="00822F45" w:rsidRDefault="00822F45" w:rsidP="00822F45"/>
    <w:p w14:paraId="38A45D10" w14:textId="77777777" w:rsidR="00822F45" w:rsidRDefault="00822F45" w:rsidP="00822F45"/>
    <w:tbl>
      <w:tblPr>
        <w:tblStyle w:val="TableauGrille1Clair"/>
        <w:tblW w:w="10348" w:type="dxa"/>
        <w:tblInd w:w="-572" w:type="dxa"/>
        <w:tblLook w:val="04A0" w:firstRow="1" w:lastRow="0" w:firstColumn="1" w:lastColumn="0" w:noHBand="0" w:noVBand="1"/>
      </w:tblPr>
      <w:tblGrid>
        <w:gridCol w:w="1247"/>
        <w:gridCol w:w="1169"/>
        <w:gridCol w:w="4561"/>
        <w:gridCol w:w="3371"/>
      </w:tblGrid>
      <w:tr w:rsidR="00822F45" w14:paraId="7C4616A2" w14:textId="77777777" w:rsidTr="00970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Align w:val="center"/>
          </w:tcPr>
          <w:p w14:paraId="14931252" w14:textId="77777777" w:rsidR="00822F45" w:rsidRDefault="00822F45" w:rsidP="00970BBA">
            <w:pPr>
              <w:ind w:left="-109"/>
              <w:jc w:val="center"/>
            </w:pPr>
            <w:r>
              <w:t>N° Délibération</w:t>
            </w:r>
          </w:p>
        </w:tc>
        <w:tc>
          <w:tcPr>
            <w:tcW w:w="1169" w:type="dxa"/>
            <w:vAlign w:val="center"/>
          </w:tcPr>
          <w:p w14:paraId="69328FA8" w14:textId="77777777" w:rsidR="00822F45" w:rsidRDefault="00822F45" w:rsidP="00970BBA">
            <w:pPr>
              <w:ind w:lef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4561" w:type="dxa"/>
            <w:vAlign w:val="center"/>
          </w:tcPr>
          <w:p w14:paraId="53BDFEE4" w14:textId="77777777" w:rsidR="00822F45" w:rsidRDefault="00822F45" w:rsidP="00970BBA">
            <w:pPr>
              <w:ind w:lef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Objet</w:t>
            </w:r>
          </w:p>
        </w:tc>
        <w:tc>
          <w:tcPr>
            <w:tcW w:w="3371" w:type="dxa"/>
            <w:vAlign w:val="center"/>
          </w:tcPr>
          <w:p w14:paraId="3AE84905" w14:textId="77777777" w:rsidR="00822F45" w:rsidRDefault="00822F45" w:rsidP="00970BBA">
            <w:pPr>
              <w:ind w:lef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Vote</w:t>
            </w:r>
          </w:p>
        </w:tc>
      </w:tr>
      <w:tr w:rsidR="00822F45" w14:paraId="53FF8552" w14:textId="77777777" w:rsidTr="00AA0F29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Align w:val="center"/>
          </w:tcPr>
          <w:p w14:paraId="27DF528B" w14:textId="067FE357" w:rsidR="00822F45" w:rsidRDefault="00822F45" w:rsidP="00AA0F29">
            <w:pPr>
              <w:ind w:left="-109"/>
              <w:jc w:val="center"/>
            </w:pPr>
            <w:r>
              <w:t>DL0</w:t>
            </w:r>
            <w:r w:rsidR="00211097">
              <w:t>3</w:t>
            </w:r>
            <w:r w:rsidR="00F65C86">
              <w:t>5</w:t>
            </w:r>
          </w:p>
        </w:tc>
        <w:tc>
          <w:tcPr>
            <w:tcW w:w="1169" w:type="dxa"/>
            <w:vAlign w:val="center"/>
          </w:tcPr>
          <w:p w14:paraId="3D6E648E" w14:textId="7A15123E" w:rsidR="00822F45" w:rsidRDefault="00AA0F29" w:rsidP="00F65C86">
            <w:pPr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F65C86">
              <w:t>9</w:t>
            </w:r>
            <w:r w:rsidR="00822F45">
              <w:t>/</w:t>
            </w:r>
            <w:r>
              <w:t>0</w:t>
            </w:r>
            <w:r w:rsidR="00211097">
              <w:t>6</w:t>
            </w:r>
            <w:r w:rsidR="00822F45">
              <w:t>/2023</w:t>
            </w:r>
          </w:p>
        </w:tc>
        <w:tc>
          <w:tcPr>
            <w:tcW w:w="4561" w:type="dxa"/>
            <w:vAlign w:val="center"/>
          </w:tcPr>
          <w:p w14:paraId="4F146F0E" w14:textId="508EF9B1" w:rsidR="00822F45" w:rsidRDefault="00F65C86" w:rsidP="00AA0F29">
            <w:pPr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Reconduction du poste</w:t>
            </w:r>
            <w:r w:rsidR="00722528">
              <w:t xml:space="preserve"> de quatrième adjoint</w:t>
            </w:r>
          </w:p>
        </w:tc>
        <w:tc>
          <w:tcPr>
            <w:tcW w:w="3371" w:type="dxa"/>
            <w:vAlign w:val="center"/>
          </w:tcPr>
          <w:p w14:paraId="5DF55343" w14:textId="77777777" w:rsidR="00822F45" w:rsidRDefault="00822F45" w:rsidP="00AA0F29">
            <w:pPr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de votants : 15</w:t>
            </w:r>
          </w:p>
          <w:p w14:paraId="27880FC0" w14:textId="66D60AD1" w:rsidR="00822F45" w:rsidRDefault="00822F45" w:rsidP="00AA0F29">
            <w:pPr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de membres présents : 1</w:t>
            </w:r>
            <w:r w:rsidR="00722528">
              <w:t>1</w:t>
            </w:r>
          </w:p>
          <w:p w14:paraId="29D10D7F" w14:textId="4371D994" w:rsidR="00822F45" w:rsidRDefault="00822F45" w:rsidP="00AA0F29">
            <w:pPr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de suffrages exprimés : 1</w:t>
            </w:r>
            <w:r w:rsidR="00722528">
              <w:t>3</w:t>
            </w:r>
          </w:p>
        </w:tc>
      </w:tr>
      <w:tr w:rsidR="00AA0F29" w14:paraId="6908D322" w14:textId="77777777" w:rsidTr="00AA0F29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Align w:val="center"/>
          </w:tcPr>
          <w:p w14:paraId="0CAA7FDF" w14:textId="151AD9FB" w:rsidR="00AA0F29" w:rsidRDefault="00AA0F29" w:rsidP="00AA0F29">
            <w:pPr>
              <w:ind w:left="-109"/>
              <w:jc w:val="center"/>
            </w:pPr>
            <w:r>
              <w:t>DL0</w:t>
            </w:r>
            <w:r w:rsidR="00040863">
              <w:t>3</w:t>
            </w:r>
            <w:r w:rsidR="00722528">
              <w:t>6</w:t>
            </w:r>
          </w:p>
        </w:tc>
        <w:tc>
          <w:tcPr>
            <w:tcW w:w="1169" w:type="dxa"/>
            <w:vAlign w:val="center"/>
          </w:tcPr>
          <w:p w14:paraId="03F842C4" w14:textId="3FF868AC" w:rsidR="00AA0F29" w:rsidRDefault="00AA0F29" w:rsidP="00AA0F29">
            <w:pPr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0D3">
              <w:t>1</w:t>
            </w:r>
            <w:r w:rsidR="00722528">
              <w:t>9</w:t>
            </w:r>
            <w:r w:rsidRPr="007E00D3">
              <w:t>/0</w:t>
            </w:r>
            <w:r w:rsidR="00040863">
              <w:t>6</w:t>
            </w:r>
            <w:r w:rsidRPr="007E00D3">
              <w:t>/2023</w:t>
            </w:r>
          </w:p>
        </w:tc>
        <w:tc>
          <w:tcPr>
            <w:tcW w:w="4561" w:type="dxa"/>
            <w:vAlign w:val="center"/>
          </w:tcPr>
          <w:p w14:paraId="662607E2" w14:textId="744143C2" w:rsidR="00AA0F29" w:rsidRDefault="00722528" w:rsidP="00AA0F29">
            <w:pPr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Election d’un nouvel adjoint</w:t>
            </w:r>
          </w:p>
        </w:tc>
        <w:tc>
          <w:tcPr>
            <w:tcW w:w="3371" w:type="dxa"/>
            <w:vAlign w:val="center"/>
          </w:tcPr>
          <w:p w14:paraId="5C094929" w14:textId="77777777" w:rsidR="00AA0F29" w:rsidRDefault="00AA0F29" w:rsidP="00AA0F29">
            <w:pPr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de votants : 15</w:t>
            </w:r>
          </w:p>
          <w:p w14:paraId="6B487E7C" w14:textId="2B9F00A6" w:rsidR="00AA0F29" w:rsidRDefault="00AA0F29" w:rsidP="00AA0F29">
            <w:pPr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de membres présents : 1</w:t>
            </w:r>
            <w:r w:rsidR="00722528">
              <w:t>1</w:t>
            </w:r>
          </w:p>
          <w:p w14:paraId="57295E05" w14:textId="30FB347D" w:rsidR="00AA0F29" w:rsidRDefault="00AA0F29" w:rsidP="00AA0F29">
            <w:pPr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de suffrages exprimés : 1</w:t>
            </w:r>
            <w:r w:rsidR="00722528">
              <w:t>3</w:t>
            </w:r>
          </w:p>
        </w:tc>
      </w:tr>
      <w:tr w:rsidR="00AA0F29" w14:paraId="22B85E45" w14:textId="77777777" w:rsidTr="00AA0F29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Align w:val="center"/>
          </w:tcPr>
          <w:p w14:paraId="1298C015" w14:textId="5C7E3BB9" w:rsidR="00AA0F29" w:rsidRDefault="00AA0F29" w:rsidP="00AA0F29">
            <w:pPr>
              <w:ind w:left="-109"/>
              <w:jc w:val="center"/>
            </w:pPr>
            <w:r>
              <w:t>DL0</w:t>
            </w:r>
            <w:r w:rsidR="00040863">
              <w:t>3</w:t>
            </w:r>
            <w:r w:rsidR="00722528">
              <w:t>7</w:t>
            </w:r>
          </w:p>
        </w:tc>
        <w:tc>
          <w:tcPr>
            <w:tcW w:w="1169" w:type="dxa"/>
            <w:vAlign w:val="center"/>
          </w:tcPr>
          <w:p w14:paraId="090D9B5B" w14:textId="5537ED4C" w:rsidR="00AA0F29" w:rsidRDefault="00AA0F29" w:rsidP="00AA0F29">
            <w:pPr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0D3">
              <w:t>1</w:t>
            </w:r>
            <w:r w:rsidR="00722528">
              <w:t>9</w:t>
            </w:r>
            <w:r w:rsidRPr="007E00D3">
              <w:t>/0</w:t>
            </w:r>
            <w:r w:rsidR="00040863">
              <w:t>6</w:t>
            </w:r>
            <w:r w:rsidRPr="007E00D3">
              <w:t>/2023</w:t>
            </w:r>
          </w:p>
        </w:tc>
        <w:tc>
          <w:tcPr>
            <w:tcW w:w="4561" w:type="dxa"/>
            <w:vAlign w:val="center"/>
          </w:tcPr>
          <w:p w14:paraId="6A0DAE99" w14:textId="6CBAD185" w:rsidR="00AA0F29" w:rsidRDefault="00722528" w:rsidP="00AA0F29">
            <w:pPr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Délibération fixant l’indemnité de fonction du quatrième adjoint</w:t>
            </w:r>
          </w:p>
        </w:tc>
        <w:tc>
          <w:tcPr>
            <w:tcW w:w="3371" w:type="dxa"/>
            <w:vAlign w:val="center"/>
          </w:tcPr>
          <w:p w14:paraId="29F01ACB" w14:textId="77777777" w:rsidR="00AA0F29" w:rsidRDefault="00AA0F29" w:rsidP="00AA0F29">
            <w:pPr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de votants : 15</w:t>
            </w:r>
          </w:p>
          <w:p w14:paraId="7B40B735" w14:textId="5A098314" w:rsidR="00AA0F29" w:rsidRDefault="00AA0F29" w:rsidP="00AA0F29">
            <w:pPr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de membres présents : 1</w:t>
            </w:r>
            <w:r w:rsidR="00722528">
              <w:t>1</w:t>
            </w:r>
          </w:p>
          <w:p w14:paraId="7CC167CF" w14:textId="13B9AB3E" w:rsidR="00AA0F29" w:rsidRDefault="00AA0F29" w:rsidP="00AA0F29">
            <w:pPr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de suffrages exprimés : 1</w:t>
            </w:r>
            <w:r w:rsidR="00722528">
              <w:t>3</w:t>
            </w:r>
          </w:p>
        </w:tc>
      </w:tr>
    </w:tbl>
    <w:p w14:paraId="68C58952" w14:textId="77777777" w:rsidR="00CD3978" w:rsidRDefault="00CD3978"/>
    <w:sectPr w:rsidR="00CD3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45"/>
    <w:rsid w:val="00040863"/>
    <w:rsid w:val="00211097"/>
    <w:rsid w:val="003B2840"/>
    <w:rsid w:val="003D6242"/>
    <w:rsid w:val="00722528"/>
    <w:rsid w:val="00822F45"/>
    <w:rsid w:val="00AA0F29"/>
    <w:rsid w:val="00CD3978"/>
    <w:rsid w:val="00E26254"/>
    <w:rsid w:val="00F6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AB38"/>
  <w15:chartTrackingRefBased/>
  <w15:docId w15:val="{5B7117E0-D654-4A75-B410-FC47837D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F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1Clair">
    <w:name w:val="Grid Table 1 Light"/>
    <w:basedOn w:val="TableauNormal"/>
    <w:uiPriority w:val="46"/>
    <w:rsid w:val="00822F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MUR-DE-BARREZ</dc:creator>
  <cp:keywords/>
  <dc:description/>
  <cp:lastModifiedBy>Portable</cp:lastModifiedBy>
  <cp:revision>2</cp:revision>
  <dcterms:created xsi:type="dcterms:W3CDTF">2023-10-04T08:23:00Z</dcterms:created>
  <dcterms:modified xsi:type="dcterms:W3CDTF">2023-10-04T08:23:00Z</dcterms:modified>
</cp:coreProperties>
</file>